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92C5E" w14:textId="77777777" w:rsidR="005451AF" w:rsidRDefault="00167665" w:rsidP="0054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t xml:space="preserve">Building Positive and Preventive Practices with Students: </w:t>
      </w:r>
    </w:p>
    <w:p w14:paraId="3F963789" w14:textId="2E37F7C1" w:rsidR="00167665" w:rsidRDefault="00167665" w:rsidP="0054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Increasing Safe Environments for Paraprofessionals in the Schools</w:t>
      </w:r>
    </w:p>
    <w:p w14:paraId="608E595A" w14:textId="1F912CBE" w:rsidR="00E344E4" w:rsidRPr="005451AF" w:rsidRDefault="00DF69EF" w:rsidP="0054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rPr>
          <w:i/>
        </w:rPr>
        <w:t>Post</w:t>
      </w:r>
      <w:r w:rsidR="00E344E4" w:rsidRPr="0008713A">
        <w:rPr>
          <w:i/>
        </w:rPr>
        <w:t>-Assessment</w:t>
      </w:r>
    </w:p>
    <w:p w14:paraId="3EB000BE" w14:textId="571B493B" w:rsidR="001E163C" w:rsidRPr="00DF69EF" w:rsidRDefault="00E344E4" w:rsidP="00DF69EF">
      <w:pPr>
        <w:jc w:val="center"/>
        <w:rPr>
          <w:b/>
          <w:i/>
        </w:rPr>
      </w:pPr>
      <w:r w:rsidRPr="005451AF">
        <w:rPr>
          <w:i/>
        </w:rPr>
        <w:t xml:space="preserve">This </w:t>
      </w:r>
      <w:r w:rsidR="00426AC8" w:rsidRPr="005451AF">
        <w:rPr>
          <w:i/>
        </w:rPr>
        <w:t>questionnaire</w:t>
      </w:r>
      <w:r w:rsidRPr="005451AF">
        <w:rPr>
          <w:i/>
        </w:rPr>
        <w:t xml:space="preserve"> will help us evaluate the effectiveness of our trainings. </w:t>
      </w:r>
    </w:p>
    <w:p w14:paraId="22BFF4AF" w14:textId="3C3BF31A" w:rsidR="00167665" w:rsidRPr="00426AC8" w:rsidRDefault="00167665" w:rsidP="005451AF">
      <w:pPr>
        <w:jc w:val="center"/>
      </w:pPr>
      <w:r w:rsidRPr="005451AF">
        <w:rPr>
          <w:i/>
        </w:rPr>
        <w:t>Please note that your responses may be used for our research purposes</w:t>
      </w:r>
      <w:r w:rsidR="0008713A" w:rsidRPr="005451AF">
        <w:rPr>
          <w:i/>
        </w:rPr>
        <w:t>. If you have quest</w:t>
      </w:r>
      <w:r w:rsidR="005451AF" w:rsidRPr="005451AF">
        <w:rPr>
          <w:i/>
        </w:rPr>
        <w:t>ions</w:t>
      </w:r>
      <w:r w:rsidR="0008713A" w:rsidRPr="005451AF">
        <w:rPr>
          <w:i/>
        </w:rPr>
        <w:t>, pleas</w:t>
      </w:r>
      <w:r w:rsidR="00117D34" w:rsidRPr="005451AF">
        <w:rPr>
          <w:i/>
        </w:rPr>
        <w:t xml:space="preserve">e contact Dr. Laura </w:t>
      </w:r>
      <w:proofErr w:type="spellStart"/>
      <w:proofErr w:type="gramStart"/>
      <w:r w:rsidR="00117D34" w:rsidRPr="005451AF">
        <w:rPr>
          <w:i/>
        </w:rPr>
        <w:t>Feuerborn</w:t>
      </w:r>
      <w:proofErr w:type="spellEnd"/>
      <w:r w:rsidR="00117D34" w:rsidRPr="00426AC8">
        <w:t xml:space="preserve"> </w:t>
      </w:r>
      <w:r w:rsidR="0008713A" w:rsidRPr="00426AC8">
        <w:t xml:space="preserve"> </w:t>
      </w:r>
      <w:proofErr w:type="gramEnd"/>
      <w:hyperlink r:id="rId7" w:history="1">
        <w:r w:rsidR="0008713A" w:rsidRPr="00426AC8">
          <w:rPr>
            <w:rStyle w:val="Hyperlink"/>
          </w:rPr>
          <w:t>feuerl@uw.edu</w:t>
        </w:r>
      </w:hyperlink>
      <w:r w:rsidRPr="00426AC8">
        <w:t>.</w:t>
      </w:r>
    </w:p>
    <w:p w14:paraId="43805C68" w14:textId="77777777" w:rsidR="00167665" w:rsidRDefault="00167665" w:rsidP="005451AF">
      <w:pPr>
        <w:jc w:val="center"/>
      </w:pPr>
    </w:p>
    <w:p w14:paraId="03FC3654" w14:textId="1D7A9ECF" w:rsidR="00C22830" w:rsidRPr="00C22830" w:rsidRDefault="00C22830" w:rsidP="00C22830">
      <w:pPr>
        <w:rPr>
          <w:rFonts w:ascii="Arial" w:hAnsi="Arial"/>
          <w:b/>
        </w:rPr>
      </w:pPr>
      <w:r w:rsidRPr="00C22830">
        <w:rPr>
          <w:rFonts w:ascii="Arial" w:hAnsi="Arial"/>
          <w:b/>
        </w:rPr>
        <w:t>Date: ______________</w:t>
      </w:r>
      <w:r>
        <w:rPr>
          <w:rFonts w:ascii="Arial" w:hAnsi="Arial"/>
          <w:b/>
        </w:rPr>
        <w:tab/>
      </w:r>
      <w:r w:rsidRPr="00C22830">
        <w:rPr>
          <w:rFonts w:ascii="Arial" w:hAnsi="Arial"/>
          <w:b/>
        </w:rPr>
        <w:t xml:space="preserve">Circle Your Location:     Mount Vernon      </w:t>
      </w:r>
      <w:proofErr w:type="spellStart"/>
      <w:r w:rsidRPr="00C22830">
        <w:rPr>
          <w:rFonts w:ascii="Arial" w:hAnsi="Arial"/>
          <w:b/>
        </w:rPr>
        <w:t>ESD</w:t>
      </w:r>
      <w:proofErr w:type="spellEnd"/>
      <w:r w:rsidRPr="00C22830">
        <w:rPr>
          <w:rFonts w:ascii="Arial" w:hAnsi="Arial"/>
          <w:b/>
        </w:rPr>
        <w:t xml:space="preserve"> 113</w:t>
      </w:r>
    </w:p>
    <w:p w14:paraId="6C5B41E7" w14:textId="77777777" w:rsidR="00C22830" w:rsidRDefault="00C22830" w:rsidP="00167665">
      <w:pPr>
        <w:rPr>
          <w:b/>
        </w:rPr>
      </w:pPr>
    </w:p>
    <w:p w14:paraId="00CACAD1" w14:textId="7DC03913" w:rsidR="0025677A" w:rsidRPr="0025677A" w:rsidRDefault="0025677A" w:rsidP="005451AF">
      <w:pPr>
        <w:jc w:val="center"/>
        <w:rPr>
          <w:b/>
        </w:rPr>
      </w:pPr>
      <w:r w:rsidRPr="0025677A">
        <w:rPr>
          <w:b/>
        </w:rPr>
        <w:t>Your keyword: __________________________________</w:t>
      </w:r>
    </w:p>
    <w:p w14:paraId="7ED35A6F" w14:textId="77777777" w:rsidR="0025677A" w:rsidRDefault="0025677A" w:rsidP="00167665"/>
    <w:p w14:paraId="42C47DD0" w14:textId="4936CE4F" w:rsidR="00167665" w:rsidRDefault="00167665" w:rsidP="00167665">
      <w:pPr>
        <w:pStyle w:val="ListParagraph"/>
        <w:numPr>
          <w:ilvl w:val="0"/>
          <w:numId w:val="1"/>
        </w:numPr>
      </w:pPr>
      <w:r>
        <w:t>Name 5 effectiv</w:t>
      </w:r>
      <w:r w:rsidR="005451AF">
        <w:t xml:space="preserve">e practices that </w:t>
      </w:r>
      <w:r>
        <w:t xml:space="preserve">build positive relationships with students. </w:t>
      </w:r>
    </w:p>
    <w:p w14:paraId="071B68C9" w14:textId="77777777" w:rsidR="00167665" w:rsidRDefault="00167665" w:rsidP="00167665"/>
    <w:p w14:paraId="1C075260" w14:textId="1B2A5BA0" w:rsidR="00167665" w:rsidRDefault="00167665" w:rsidP="00167665">
      <w:pPr>
        <w:pStyle w:val="ListParagraph"/>
      </w:pPr>
      <w:r>
        <w:t>1.</w:t>
      </w:r>
    </w:p>
    <w:p w14:paraId="07A334B9" w14:textId="77777777" w:rsidR="00167665" w:rsidRDefault="00167665" w:rsidP="00167665">
      <w:pPr>
        <w:pStyle w:val="ListParagraph"/>
      </w:pPr>
    </w:p>
    <w:p w14:paraId="40623DAB" w14:textId="77777777" w:rsidR="005451AF" w:rsidRDefault="005451AF" w:rsidP="00167665">
      <w:pPr>
        <w:pStyle w:val="ListParagraph"/>
      </w:pPr>
    </w:p>
    <w:p w14:paraId="4309C85D" w14:textId="02CC44A0" w:rsidR="00167665" w:rsidRDefault="00167665" w:rsidP="00167665">
      <w:pPr>
        <w:pStyle w:val="ListParagraph"/>
      </w:pPr>
      <w:r>
        <w:t>2.</w:t>
      </w:r>
    </w:p>
    <w:p w14:paraId="69587D50" w14:textId="77777777" w:rsidR="00167665" w:rsidRDefault="00167665" w:rsidP="00167665">
      <w:pPr>
        <w:pStyle w:val="ListParagraph"/>
      </w:pPr>
    </w:p>
    <w:p w14:paraId="13E4AAC1" w14:textId="77777777" w:rsidR="005451AF" w:rsidRDefault="005451AF" w:rsidP="00167665">
      <w:pPr>
        <w:pStyle w:val="ListParagraph"/>
      </w:pPr>
    </w:p>
    <w:p w14:paraId="71716A71" w14:textId="4543C6F7" w:rsidR="00167665" w:rsidRDefault="00167665" w:rsidP="00167665">
      <w:pPr>
        <w:pStyle w:val="ListParagraph"/>
      </w:pPr>
      <w:r>
        <w:t>3.</w:t>
      </w:r>
    </w:p>
    <w:p w14:paraId="270D535C" w14:textId="77777777" w:rsidR="00167665" w:rsidRDefault="00167665" w:rsidP="00167665">
      <w:pPr>
        <w:pStyle w:val="ListParagraph"/>
      </w:pPr>
    </w:p>
    <w:p w14:paraId="46777B97" w14:textId="77777777" w:rsidR="005451AF" w:rsidRDefault="005451AF" w:rsidP="00167665">
      <w:pPr>
        <w:pStyle w:val="ListParagraph"/>
      </w:pPr>
    </w:p>
    <w:p w14:paraId="5434C3B3" w14:textId="6E9FBDFC" w:rsidR="00167665" w:rsidRDefault="00167665" w:rsidP="00167665">
      <w:pPr>
        <w:pStyle w:val="ListParagraph"/>
      </w:pPr>
      <w:r>
        <w:t>4.</w:t>
      </w:r>
    </w:p>
    <w:p w14:paraId="07449F4B" w14:textId="77777777" w:rsidR="00167665" w:rsidRDefault="00167665" w:rsidP="00167665">
      <w:pPr>
        <w:pStyle w:val="ListParagraph"/>
      </w:pPr>
    </w:p>
    <w:p w14:paraId="70CD22A6" w14:textId="77777777" w:rsidR="005451AF" w:rsidRDefault="005451AF" w:rsidP="00167665">
      <w:pPr>
        <w:pStyle w:val="ListParagraph"/>
      </w:pPr>
    </w:p>
    <w:p w14:paraId="2E65C91D" w14:textId="2D2004BB" w:rsidR="00167665" w:rsidRDefault="00167665" w:rsidP="005451AF">
      <w:pPr>
        <w:pStyle w:val="ListParagraph"/>
      </w:pPr>
      <w:r>
        <w:t>5.</w:t>
      </w:r>
    </w:p>
    <w:p w14:paraId="11E13461" w14:textId="77777777" w:rsidR="00167665" w:rsidRDefault="00167665" w:rsidP="00167665">
      <w:pPr>
        <w:pStyle w:val="ListParagraph"/>
      </w:pPr>
    </w:p>
    <w:p w14:paraId="08B72F7F" w14:textId="77777777" w:rsidR="005451AF" w:rsidRDefault="005451AF" w:rsidP="00DF69EF"/>
    <w:p w14:paraId="512653EF" w14:textId="343833D1" w:rsidR="00E344E4" w:rsidRDefault="00FA23E5" w:rsidP="00E344E4">
      <w:pPr>
        <w:pStyle w:val="ListParagraph"/>
        <w:numPr>
          <w:ilvl w:val="0"/>
          <w:numId w:val="1"/>
        </w:numPr>
      </w:pPr>
      <w:r>
        <w:t xml:space="preserve">Why is it important to understand the function of a behavior when working with a student with challenging behavior? </w:t>
      </w:r>
    </w:p>
    <w:p w14:paraId="466EE91E" w14:textId="77777777" w:rsidR="00E344E4" w:rsidRDefault="00E344E4" w:rsidP="00E344E4">
      <w:pPr>
        <w:pStyle w:val="ListParagraph"/>
      </w:pPr>
    </w:p>
    <w:p w14:paraId="4C1032FB" w14:textId="77777777" w:rsidR="00E344E4" w:rsidRDefault="00E344E4"/>
    <w:p w14:paraId="5245855B" w14:textId="77777777" w:rsidR="00C87662" w:rsidRDefault="00C87662"/>
    <w:p w14:paraId="64EF7CFA" w14:textId="77777777" w:rsidR="00167665" w:rsidRDefault="00167665"/>
    <w:p w14:paraId="33B34448" w14:textId="77777777" w:rsidR="00167665" w:rsidRDefault="00167665" w:rsidP="00167665"/>
    <w:p w14:paraId="7F4F525F" w14:textId="77777777" w:rsidR="00167665" w:rsidRDefault="00167665" w:rsidP="00167665"/>
    <w:p w14:paraId="21180D03" w14:textId="77777777" w:rsidR="00167665" w:rsidRDefault="00167665" w:rsidP="00167665"/>
    <w:p w14:paraId="1F65BEFB" w14:textId="77777777" w:rsidR="00167665" w:rsidRDefault="00167665" w:rsidP="00167665">
      <w:pPr>
        <w:pStyle w:val="ListParagraph"/>
        <w:numPr>
          <w:ilvl w:val="0"/>
          <w:numId w:val="1"/>
        </w:numPr>
      </w:pPr>
      <w:r>
        <w:t xml:space="preserve">How can stress affect the ways we handle student behavior? </w:t>
      </w:r>
    </w:p>
    <w:p w14:paraId="529A5EFB" w14:textId="77777777" w:rsidR="00167665" w:rsidRDefault="00167665"/>
    <w:p w14:paraId="1D5C55B0" w14:textId="77777777" w:rsidR="00167665" w:rsidRDefault="00167665"/>
    <w:p w14:paraId="6AD2FBFC" w14:textId="77777777" w:rsidR="00167665" w:rsidRDefault="00167665"/>
    <w:p w14:paraId="421C428A" w14:textId="77777777" w:rsidR="005451AF" w:rsidRDefault="005451AF" w:rsidP="005451AF"/>
    <w:p w14:paraId="4CD54F00" w14:textId="77777777" w:rsidR="00DF69EF" w:rsidRDefault="00DF69EF" w:rsidP="005451AF"/>
    <w:p w14:paraId="2E44826D" w14:textId="77777777" w:rsidR="00DF69EF" w:rsidRDefault="00DF69EF" w:rsidP="005451AF"/>
    <w:p w14:paraId="154C57C2" w14:textId="77777777" w:rsidR="00DF69EF" w:rsidRDefault="00DF69EF" w:rsidP="005451AF"/>
    <w:p w14:paraId="5019E460" w14:textId="4D0318A8" w:rsidR="00E344E4" w:rsidRDefault="00E344E4" w:rsidP="00E344E4">
      <w:pPr>
        <w:pStyle w:val="ListParagraph"/>
        <w:numPr>
          <w:ilvl w:val="0"/>
          <w:numId w:val="1"/>
        </w:numPr>
      </w:pPr>
      <w:r>
        <w:lastRenderedPageBreak/>
        <w:t xml:space="preserve">What are the </w:t>
      </w:r>
      <w:r w:rsidR="0025677A">
        <w:t>7</w:t>
      </w:r>
      <w:r w:rsidR="0046703A">
        <w:t xml:space="preserve"> </w:t>
      </w:r>
      <w:r>
        <w:t>phases of the behavior escalation cycle?</w:t>
      </w:r>
    </w:p>
    <w:p w14:paraId="0C5B1B6F" w14:textId="55CDD727" w:rsidR="00C87662" w:rsidRDefault="0046703A" w:rsidP="00C87662">
      <w:pPr>
        <w:pStyle w:val="ListParagraph"/>
      </w:pPr>
      <w:r>
        <w:t>1.</w:t>
      </w:r>
    </w:p>
    <w:p w14:paraId="32B7E15D" w14:textId="77777777" w:rsidR="00167665" w:rsidRDefault="00167665" w:rsidP="00C87662">
      <w:pPr>
        <w:pStyle w:val="ListParagraph"/>
      </w:pPr>
    </w:p>
    <w:p w14:paraId="54C3E535" w14:textId="13409822" w:rsidR="0046703A" w:rsidRDefault="0046703A" w:rsidP="00C87662">
      <w:pPr>
        <w:pStyle w:val="ListParagraph"/>
      </w:pPr>
      <w:r>
        <w:t>2.</w:t>
      </w:r>
    </w:p>
    <w:p w14:paraId="534D8C3E" w14:textId="77777777" w:rsidR="00167665" w:rsidRDefault="00167665" w:rsidP="00C87662">
      <w:pPr>
        <w:pStyle w:val="ListParagraph"/>
      </w:pPr>
    </w:p>
    <w:p w14:paraId="7A3D0D9F" w14:textId="49DA3784" w:rsidR="0046703A" w:rsidRDefault="0046703A" w:rsidP="00C87662">
      <w:pPr>
        <w:pStyle w:val="ListParagraph"/>
      </w:pPr>
      <w:r>
        <w:t>3.</w:t>
      </w:r>
    </w:p>
    <w:p w14:paraId="610A1019" w14:textId="77777777" w:rsidR="00167665" w:rsidRDefault="00167665" w:rsidP="00C87662">
      <w:pPr>
        <w:pStyle w:val="ListParagraph"/>
      </w:pPr>
    </w:p>
    <w:p w14:paraId="3018FE22" w14:textId="6EBC1F54" w:rsidR="0046703A" w:rsidRDefault="0046703A" w:rsidP="00C87662">
      <w:pPr>
        <w:pStyle w:val="ListParagraph"/>
      </w:pPr>
      <w:r>
        <w:t>4.</w:t>
      </w:r>
    </w:p>
    <w:p w14:paraId="5A18664C" w14:textId="77777777" w:rsidR="00167665" w:rsidRDefault="00167665" w:rsidP="00C87662">
      <w:pPr>
        <w:pStyle w:val="ListParagraph"/>
      </w:pPr>
    </w:p>
    <w:p w14:paraId="5390A2A3" w14:textId="420ACABC" w:rsidR="0046703A" w:rsidRDefault="0046703A" w:rsidP="00C87662">
      <w:pPr>
        <w:pStyle w:val="ListParagraph"/>
      </w:pPr>
      <w:r>
        <w:t>5.</w:t>
      </w:r>
    </w:p>
    <w:p w14:paraId="042B3768" w14:textId="77777777" w:rsidR="00C22830" w:rsidRDefault="00C22830" w:rsidP="00C87662">
      <w:pPr>
        <w:pStyle w:val="ListParagraph"/>
      </w:pPr>
    </w:p>
    <w:p w14:paraId="08F939D8" w14:textId="3FF25FE4" w:rsidR="00C22830" w:rsidRDefault="00C22830" w:rsidP="00C87662">
      <w:pPr>
        <w:pStyle w:val="ListParagraph"/>
      </w:pPr>
      <w:r>
        <w:t>6.</w:t>
      </w:r>
    </w:p>
    <w:p w14:paraId="5C2CDBA0" w14:textId="77777777" w:rsidR="00C22830" w:rsidRDefault="00C22830" w:rsidP="00C87662">
      <w:pPr>
        <w:pStyle w:val="ListParagraph"/>
      </w:pPr>
    </w:p>
    <w:p w14:paraId="505594B4" w14:textId="7E36A649" w:rsidR="00C22830" w:rsidRDefault="00C22830" w:rsidP="00C87662">
      <w:pPr>
        <w:pStyle w:val="ListParagraph"/>
      </w:pPr>
      <w:r>
        <w:t>7.</w:t>
      </w:r>
    </w:p>
    <w:p w14:paraId="073AAD10" w14:textId="77777777" w:rsidR="00167665" w:rsidRDefault="00167665" w:rsidP="00C87662">
      <w:pPr>
        <w:pStyle w:val="ListParagraph"/>
      </w:pPr>
    </w:p>
    <w:p w14:paraId="6588F0D6" w14:textId="0C46788A" w:rsidR="00167665" w:rsidRDefault="005E17EE" w:rsidP="00167665">
      <w:pPr>
        <w:pStyle w:val="ListParagraph"/>
        <w:numPr>
          <w:ilvl w:val="0"/>
          <w:numId w:val="1"/>
        </w:numPr>
      </w:pPr>
      <w:r>
        <w:t xml:space="preserve">Why is it important to understand the phases of the behavior escalation cycle? </w:t>
      </w:r>
    </w:p>
    <w:p w14:paraId="2BFA5298" w14:textId="77777777" w:rsidR="00167665" w:rsidRDefault="00167665" w:rsidP="00167665">
      <w:pPr>
        <w:pStyle w:val="ListParagraph"/>
      </w:pPr>
    </w:p>
    <w:p w14:paraId="68E8AFFF" w14:textId="77777777" w:rsidR="00167665" w:rsidRDefault="00167665" w:rsidP="00117D34"/>
    <w:p w14:paraId="41B4B143" w14:textId="77777777" w:rsidR="00167665" w:rsidRDefault="00167665" w:rsidP="00167665">
      <w:pPr>
        <w:pStyle w:val="ListParagraph"/>
      </w:pPr>
    </w:p>
    <w:p w14:paraId="447D89C6" w14:textId="77777777" w:rsidR="00167665" w:rsidRDefault="00167665" w:rsidP="00167665"/>
    <w:p w14:paraId="289EE2DE" w14:textId="518C3E7F" w:rsidR="00E344E4" w:rsidRDefault="0046703A" w:rsidP="00167665">
      <w:pPr>
        <w:pStyle w:val="ListParagraph"/>
        <w:numPr>
          <w:ilvl w:val="0"/>
          <w:numId w:val="1"/>
        </w:numPr>
      </w:pPr>
      <w:r>
        <w:t>In which</w:t>
      </w:r>
      <w:r w:rsidR="00E344E4">
        <w:t xml:space="preserve"> phase of the behavior escalation cycle is it best to intervene?</w:t>
      </w:r>
    </w:p>
    <w:p w14:paraId="72723231" w14:textId="77777777" w:rsidR="00C87662" w:rsidRDefault="00C87662"/>
    <w:p w14:paraId="21FC6FF3" w14:textId="6DA62318" w:rsidR="00E344E4" w:rsidRDefault="00F2512D" w:rsidP="00117D34">
      <w:pPr>
        <w:ind w:left="360"/>
      </w:pPr>
      <w:r>
        <w:t xml:space="preserve">       </w:t>
      </w:r>
      <w:r w:rsidR="00117D34">
        <w:t>__________________________________________________________</w:t>
      </w:r>
    </w:p>
    <w:p w14:paraId="65FC158B" w14:textId="77777777" w:rsidR="00167665" w:rsidRDefault="00167665"/>
    <w:p w14:paraId="6C5F715A" w14:textId="77777777" w:rsidR="00C87662" w:rsidRDefault="00C87662" w:rsidP="00E344E4">
      <w:pPr>
        <w:pStyle w:val="ListParagraph"/>
        <w:numPr>
          <w:ilvl w:val="0"/>
          <w:numId w:val="1"/>
        </w:numPr>
      </w:pPr>
      <w:r>
        <w:t>How can Specific Learning disabilities affect student behavior?</w:t>
      </w:r>
    </w:p>
    <w:p w14:paraId="79B4EB70" w14:textId="77777777" w:rsidR="005E17EE" w:rsidRDefault="005E17EE" w:rsidP="005E17EE">
      <w:pPr>
        <w:ind w:left="360"/>
      </w:pPr>
    </w:p>
    <w:p w14:paraId="248C6CC1" w14:textId="77777777" w:rsidR="00C87662" w:rsidRDefault="00C87662" w:rsidP="00C87662">
      <w:pPr>
        <w:pStyle w:val="ListParagraph"/>
      </w:pPr>
    </w:p>
    <w:p w14:paraId="3C79A8A4" w14:textId="77777777" w:rsidR="005451AF" w:rsidRDefault="005451AF" w:rsidP="00C87662">
      <w:pPr>
        <w:pStyle w:val="ListParagraph"/>
      </w:pPr>
    </w:p>
    <w:p w14:paraId="1906BABC" w14:textId="77777777" w:rsidR="00117D34" w:rsidRDefault="00117D34" w:rsidP="00C87662">
      <w:pPr>
        <w:pStyle w:val="ListParagraph"/>
      </w:pPr>
    </w:p>
    <w:p w14:paraId="2B4AD1B7" w14:textId="77777777" w:rsidR="005451AF" w:rsidRDefault="005451AF" w:rsidP="00C87662">
      <w:pPr>
        <w:pStyle w:val="ListParagraph"/>
      </w:pPr>
    </w:p>
    <w:p w14:paraId="199C78BC" w14:textId="77777777" w:rsidR="00C87662" w:rsidRDefault="00C87662" w:rsidP="00C87662">
      <w:pPr>
        <w:pStyle w:val="ListParagraph"/>
      </w:pPr>
    </w:p>
    <w:p w14:paraId="22D09200" w14:textId="0ECE2CB9" w:rsidR="00E344E4" w:rsidRDefault="00505DC4" w:rsidP="00E344E4">
      <w:pPr>
        <w:pStyle w:val="ListParagraph"/>
        <w:numPr>
          <w:ilvl w:val="0"/>
          <w:numId w:val="1"/>
        </w:numPr>
      </w:pPr>
      <w:r>
        <w:t>How</w:t>
      </w:r>
      <w:r w:rsidR="00C87662">
        <w:t xml:space="preserve"> can an Intellectual Disability affect student behavior?</w:t>
      </w:r>
      <w:r w:rsidR="00E344E4">
        <w:t xml:space="preserve"> </w:t>
      </w:r>
      <w:r w:rsidR="00C66A62">
        <w:t xml:space="preserve"> </w:t>
      </w:r>
    </w:p>
    <w:p w14:paraId="13139CE5" w14:textId="77777777" w:rsidR="00505DC4" w:rsidRDefault="00505DC4" w:rsidP="00505DC4">
      <w:pPr>
        <w:pStyle w:val="ListParagraph"/>
      </w:pPr>
    </w:p>
    <w:p w14:paraId="7276B4B6" w14:textId="77777777" w:rsidR="00505DC4" w:rsidRDefault="00505DC4" w:rsidP="00505DC4"/>
    <w:p w14:paraId="22477B1D" w14:textId="77777777" w:rsidR="005451AF" w:rsidRDefault="005451AF" w:rsidP="00505DC4"/>
    <w:p w14:paraId="705C2C93" w14:textId="77777777" w:rsidR="005451AF" w:rsidRDefault="005451AF" w:rsidP="00505DC4"/>
    <w:p w14:paraId="0E6223C7" w14:textId="77777777" w:rsidR="00DF69EF" w:rsidRDefault="00DF69EF" w:rsidP="00505DC4"/>
    <w:p w14:paraId="526EA732" w14:textId="77777777" w:rsidR="00167665" w:rsidRDefault="00167665" w:rsidP="00505DC4"/>
    <w:p w14:paraId="7A10FBBB" w14:textId="77777777" w:rsidR="00167665" w:rsidRDefault="00167665" w:rsidP="00505DC4"/>
    <w:p w14:paraId="3B40BF6B" w14:textId="3DFC4C9B" w:rsidR="00505DC4" w:rsidRDefault="00505DC4" w:rsidP="00E344E4">
      <w:pPr>
        <w:pStyle w:val="ListParagraph"/>
        <w:numPr>
          <w:ilvl w:val="0"/>
          <w:numId w:val="1"/>
        </w:numPr>
      </w:pPr>
      <w:r>
        <w:t>Describe the difference between negative reinforcement and positive reinforcement.</w:t>
      </w:r>
    </w:p>
    <w:p w14:paraId="63884D26" w14:textId="77777777" w:rsidR="0008713A" w:rsidRDefault="0008713A" w:rsidP="005451AF"/>
    <w:p w14:paraId="414BAE52" w14:textId="77777777" w:rsidR="005451AF" w:rsidRDefault="005451AF" w:rsidP="005451AF"/>
    <w:p w14:paraId="0F6B69AB" w14:textId="77777777" w:rsidR="005451AF" w:rsidRDefault="005451AF" w:rsidP="005451AF"/>
    <w:p w14:paraId="2CCF5DE2" w14:textId="77777777" w:rsidR="00DF69EF" w:rsidRDefault="00DF69EF" w:rsidP="005451AF"/>
    <w:p w14:paraId="2A51679E" w14:textId="77777777" w:rsidR="00DF69EF" w:rsidRDefault="00DF69EF" w:rsidP="005451AF"/>
    <w:p w14:paraId="0BDBE80E" w14:textId="77777777" w:rsidR="00DF69EF" w:rsidRDefault="00DF69EF" w:rsidP="005451AF"/>
    <w:p w14:paraId="7F049653" w14:textId="79D49C52" w:rsidR="0008713A" w:rsidRDefault="0046703A" w:rsidP="00DF69EF">
      <w:pPr>
        <w:pStyle w:val="ListParagraph"/>
        <w:numPr>
          <w:ilvl w:val="0"/>
          <w:numId w:val="1"/>
        </w:numPr>
      </w:pPr>
      <w:r>
        <w:lastRenderedPageBreak/>
        <w:t>Identify 4 components of effective praise.</w:t>
      </w:r>
    </w:p>
    <w:p w14:paraId="48D97908" w14:textId="10BE828E" w:rsidR="0046703A" w:rsidRDefault="0046703A" w:rsidP="0046703A">
      <w:pPr>
        <w:pStyle w:val="ListParagraph"/>
      </w:pPr>
      <w:r>
        <w:t>1.</w:t>
      </w:r>
    </w:p>
    <w:p w14:paraId="48C68EE6" w14:textId="77777777" w:rsidR="00167665" w:rsidRDefault="00167665" w:rsidP="0046703A">
      <w:pPr>
        <w:pStyle w:val="ListParagraph"/>
      </w:pPr>
    </w:p>
    <w:p w14:paraId="103D0A3D" w14:textId="4D879DD8" w:rsidR="0046703A" w:rsidRDefault="0046703A" w:rsidP="0046703A">
      <w:pPr>
        <w:pStyle w:val="ListParagraph"/>
      </w:pPr>
      <w:r>
        <w:t>2.</w:t>
      </w:r>
    </w:p>
    <w:p w14:paraId="0464D87D" w14:textId="77777777" w:rsidR="00167665" w:rsidRDefault="00167665" w:rsidP="0046703A">
      <w:pPr>
        <w:pStyle w:val="ListParagraph"/>
      </w:pPr>
    </w:p>
    <w:p w14:paraId="77A3447E" w14:textId="516A4EAF" w:rsidR="0046703A" w:rsidRDefault="0046703A" w:rsidP="0046703A">
      <w:pPr>
        <w:pStyle w:val="ListParagraph"/>
      </w:pPr>
      <w:r>
        <w:t>3.</w:t>
      </w:r>
    </w:p>
    <w:p w14:paraId="2BD1D91A" w14:textId="77777777" w:rsidR="00167665" w:rsidRDefault="00167665" w:rsidP="0046703A">
      <w:pPr>
        <w:pStyle w:val="ListParagraph"/>
      </w:pPr>
    </w:p>
    <w:p w14:paraId="1C43123D" w14:textId="2F55A61F" w:rsidR="00981B9B" w:rsidRDefault="0046703A" w:rsidP="005451AF">
      <w:pPr>
        <w:pStyle w:val="ListParagraph"/>
      </w:pPr>
      <w:r>
        <w:t>4.</w:t>
      </w:r>
    </w:p>
    <w:p w14:paraId="0BAFC2B2" w14:textId="77777777" w:rsidR="00981B9B" w:rsidRDefault="00981B9B" w:rsidP="00981B9B"/>
    <w:p w14:paraId="3D863A4B" w14:textId="338CCCD6" w:rsidR="00771261" w:rsidRDefault="00771261" w:rsidP="00167665">
      <w:pPr>
        <w:pStyle w:val="ListParagraph"/>
        <w:numPr>
          <w:ilvl w:val="0"/>
          <w:numId w:val="1"/>
        </w:numPr>
      </w:pPr>
      <w:r>
        <w:t>When a number of students start acting out in a classroom, what might be a good first step for the adults in the classroom?</w:t>
      </w:r>
    </w:p>
    <w:p w14:paraId="617729D5" w14:textId="77777777" w:rsidR="00771261" w:rsidRDefault="00771261" w:rsidP="00771261">
      <w:pPr>
        <w:pStyle w:val="ListParagraph"/>
      </w:pPr>
    </w:p>
    <w:p w14:paraId="43CCA454" w14:textId="77777777" w:rsidR="00771261" w:rsidRDefault="00771261" w:rsidP="00771261">
      <w:pPr>
        <w:pStyle w:val="ListParagraph"/>
      </w:pPr>
    </w:p>
    <w:p w14:paraId="1CC90C60" w14:textId="77777777" w:rsidR="00771261" w:rsidRDefault="00771261" w:rsidP="00771261">
      <w:pPr>
        <w:pStyle w:val="ListParagraph"/>
      </w:pPr>
    </w:p>
    <w:p w14:paraId="67EC7AE4" w14:textId="77777777" w:rsidR="00771261" w:rsidRDefault="00771261" w:rsidP="00771261">
      <w:pPr>
        <w:pStyle w:val="ListParagraph"/>
      </w:pPr>
    </w:p>
    <w:p w14:paraId="10F34C16" w14:textId="65454DE2" w:rsidR="00167665" w:rsidRDefault="00981B9B" w:rsidP="00167665">
      <w:pPr>
        <w:pStyle w:val="ListParagraph"/>
        <w:numPr>
          <w:ilvl w:val="0"/>
          <w:numId w:val="1"/>
        </w:numPr>
      </w:pPr>
      <w:r>
        <w:t xml:space="preserve">Is punishment </w:t>
      </w:r>
      <w:r w:rsidR="00F3377E">
        <w:t xml:space="preserve">an </w:t>
      </w:r>
      <w:r>
        <w:t>effective</w:t>
      </w:r>
      <w:r w:rsidR="005451AF">
        <w:t xml:space="preserve"> way to respond to </w:t>
      </w:r>
      <w:r w:rsidR="00F3377E">
        <w:t>student behavior</w:t>
      </w:r>
      <w:r>
        <w:t>? Why or why not?</w:t>
      </w:r>
    </w:p>
    <w:p w14:paraId="12112AAB" w14:textId="77777777" w:rsidR="00167665" w:rsidRDefault="00167665" w:rsidP="00167665">
      <w:pPr>
        <w:pStyle w:val="ListParagraph"/>
      </w:pPr>
    </w:p>
    <w:p w14:paraId="2C827BEF" w14:textId="77777777" w:rsidR="00167665" w:rsidRDefault="00167665" w:rsidP="00167665">
      <w:pPr>
        <w:pStyle w:val="ListParagraph"/>
      </w:pPr>
    </w:p>
    <w:p w14:paraId="24D95039" w14:textId="77777777" w:rsidR="00167665" w:rsidRDefault="00167665" w:rsidP="00167665">
      <w:pPr>
        <w:pStyle w:val="ListParagraph"/>
      </w:pPr>
    </w:p>
    <w:p w14:paraId="323688ED" w14:textId="77777777" w:rsidR="00117D34" w:rsidRDefault="00117D34" w:rsidP="00167665">
      <w:pPr>
        <w:pStyle w:val="ListParagraph"/>
      </w:pPr>
    </w:p>
    <w:p w14:paraId="3D2CBBFC" w14:textId="77777777" w:rsidR="00426AC8" w:rsidRDefault="00426AC8" w:rsidP="00DF69EF"/>
    <w:p w14:paraId="78348F9B" w14:textId="77777777" w:rsidR="00426AC8" w:rsidRDefault="00426AC8" w:rsidP="00167665">
      <w:pPr>
        <w:pStyle w:val="ListParagraph"/>
      </w:pPr>
    </w:p>
    <w:p w14:paraId="51C84D16" w14:textId="33A6DC3C" w:rsidR="00167665" w:rsidRDefault="005451AF" w:rsidP="00167665">
      <w:pPr>
        <w:pStyle w:val="ListParagraph"/>
        <w:numPr>
          <w:ilvl w:val="0"/>
          <w:numId w:val="1"/>
        </w:numPr>
      </w:pPr>
      <w:r>
        <w:t xml:space="preserve"> Provide 5</w:t>
      </w:r>
      <w:r w:rsidR="00167665">
        <w:t xml:space="preserve"> key components of effective behavior intervention plans (</w:t>
      </w:r>
      <w:proofErr w:type="spellStart"/>
      <w:r w:rsidR="00167665">
        <w:t>BIP</w:t>
      </w:r>
      <w:proofErr w:type="spellEnd"/>
      <w:r w:rsidR="00167665">
        <w:t>).</w:t>
      </w:r>
    </w:p>
    <w:p w14:paraId="6E07E117" w14:textId="77777777" w:rsidR="0008713A" w:rsidRDefault="0008713A" w:rsidP="00167665">
      <w:pPr>
        <w:pStyle w:val="ListParagraph"/>
      </w:pPr>
    </w:p>
    <w:p w14:paraId="0C4219E4" w14:textId="77777777" w:rsidR="00167665" w:rsidRDefault="00167665" w:rsidP="00167665">
      <w:pPr>
        <w:pStyle w:val="ListParagraph"/>
      </w:pPr>
      <w:r>
        <w:t>1.</w:t>
      </w:r>
    </w:p>
    <w:p w14:paraId="5EE7EB96" w14:textId="77777777" w:rsidR="00167665" w:rsidRDefault="00167665" w:rsidP="00167665">
      <w:pPr>
        <w:pStyle w:val="ListParagraph"/>
      </w:pPr>
    </w:p>
    <w:p w14:paraId="0245B655" w14:textId="77777777" w:rsidR="00167665" w:rsidRDefault="00167665" w:rsidP="00167665">
      <w:pPr>
        <w:pStyle w:val="ListParagraph"/>
      </w:pPr>
      <w:r>
        <w:t>2.</w:t>
      </w:r>
    </w:p>
    <w:p w14:paraId="47709061" w14:textId="77777777" w:rsidR="00167665" w:rsidRDefault="00167665" w:rsidP="00167665">
      <w:pPr>
        <w:pStyle w:val="ListParagraph"/>
      </w:pPr>
    </w:p>
    <w:p w14:paraId="445FA73E" w14:textId="77777777" w:rsidR="00167665" w:rsidRDefault="00167665" w:rsidP="00167665">
      <w:pPr>
        <w:pStyle w:val="ListParagraph"/>
      </w:pPr>
      <w:r>
        <w:t>3.</w:t>
      </w:r>
    </w:p>
    <w:p w14:paraId="249FC360" w14:textId="77777777" w:rsidR="00167665" w:rsidRDefault="00167665" w:rsidP="00167665">
      <w:pPr>
        <w:pStyle w:val="ListParagraph"/>
      </w:pPr>
    </w:p>
    <w:p w14:paraId="20170927" w14:textId="77777777" w:rsidR="00167665" w:rsidRDefault="00167665" w:rsidP="00167665">
      <w:pPr>
        <w:pStyle w:val="ListParagraph"/>
      </w:pPr>
      <w:r>
        <w:t>4.</w:t>
      </w:r>
    </w:p>
    <w:p w14:paraId="2EC6D763" w14:textId="77777777" w:rsidR="00167665" w:rsidRDefault="00167665" w:rsidP="00167665">
      <w:pPr>
        <w:pStyle w:val="ListParagraph"/>
      </w:pPr>
    </w:p>
    <w:p w14:paraId="1D41CFFA" w14:textId="77777777" w:rsidR="00167665" w:rsidRDefault="00167665" w:rsidP="00167665">
      <w:pPr>
        <w:pStyle w:val="ListParagraph"/>
      </w:pPr>
      <w:r>
        <w:t>5.</w:t>
      </w:r>
    </w:p>
    <w:p w14:paraId="7212BFA0" w14:textId="77777777" w:rsidR="00167665" w:rsidRDefault="00167665" w:rsidP="00167665"/>
    <w:p w14:paraId="5F04745E" w14:textId="5152D9D9" w:rsidR="00F3377E" w:rsidRDefault="00FA23E5" w:rsidP="00167665">
      <w:pPr>
        <w:pStyle w:val="ListParagraph"/>
        <w:numPr>
          <w:ilvl w:val="0"/>
          <w:numId w:val="1"/>
        </w:numPr>
      </w:pPr>
      <w:r>
        <w:t>Washington S</w:t>
      </w:r>
      <w:r w:rsidR="005E17EE">
        <w:t xml:space="preserve">tate </w:t>
      </w:r>
      <w:r>
        <w:t xml:space="preserve">recently changed the </w:t>
      </w:r>
      <w:r w:rsidR="00C66A62">
        <w:t xml:space="preserve">rules and regulations regarding the </w:t>
      </w:r>
      <w:r>
        <w:t xml:space="preserve">ability of staff to use </w:t>
      </w:r>
      <w:r w:rsidR="00C66A62">
        <w:t xml:space="preserve">physical </w:t>
      </w:r>
      <w:r>
        <w:t xml:space="preserve">restraint </w:t>
      </w:r>
      <w:r w:rsidR="00C66A62">
        <w:t xml:space="preserve">and isolation </w:t>
      </w:r>
      <w:r>
        <w:t xml:space="preserve">with students who receive special education. What is the current </w:t>
      </w:r>
      <w:r w:rsidR="00C66A62">
        <w:t>law regarding physical restraint and isolation</w:t>
      </w:r>
      <w:r>
        <w:t xml:space="preserve">? </w:t>
      </w:r>
    </w:p>
    <w:p w14:paraId="5BE3C255" w14:textId="77777777" w:rsidR="00167665" w:rsidRDefault="00167665" w:rsidP="00167665"/>
    <w:p w14:paraId="582A57C0" w14:textId="77777777" w:rsidR="00167665" w:rsidRDefault="00167665" w:rsidP="00167665"/>
    <w:p w14:paraId="0C75BC70" w14:textId="77777777" w:rsidR="00167665" w:rsidRDefault="00167665" w:rsidP="00167665"/>
    <w:p w14:paraId="2EC9CF23" w14:textId="77777777" w:rsidR="005451AF" w:rsidRDefault="005451AF" w:rsidP="00167665"/>
    <w:p w14:paraId="1BCAC817" w14:textId="77777777" w:rsidR="00167665" w:rsidRDefault="00167665" w:rsidP="00167665"/>
    <w:p w14:paraId="4AD51D5A" w14:textId="77777777" w:rsidR="005451AF" w:rsidRDefault="005451AF" w:rsidP="00167665"/>
    <w:p w14:paraId="367DCB57" w14:textId="08F6E14C" w:rsidR="00E344E4" w:rsidRDefault="00426AC8" w:rsidP="005451AF">
      <w:pPr>
        <w:pStyle w:val="ListParagraph"/>
        <w:numPr>
          <w:ilvl w:val="0"/>
          <w:numId w:val="1"/>
        </w:numPr>
      </w:pPr>
      <w:r>
        <w:t>When</w:t>
      </w:r>
      <w:r w:rsidR="00FA23E5">
        <w:t xml:space="preserve"> working with a </w:t>
      </w:r>
      <w:r w:rsidR="00117D34">
        <w:t>stu</w:t>
      </w:r>
      <w:r>
        <w:t>dent with challenging behavior</w:t>
      </w:r>
      <w:r w:rsidR="005451AF">
        <w:t>, how do you keep yourself safe?</w:t>
      </w:r>
    </w:p>
    <w:p w14:paraId="5AB3B890" w14:textId="2A473B38" w:rsidR="00E344E4" w:rsidRPr="0008713A" w:rsidRDefault="00E344E4" w:rsidP="00DF69EF">
      <w:pPr>
        <w:rPr>
          <w:b/>
        </w:rPr>
      </w:pPr>
    </w:p>
    <w:sectPr w:rsidR="00E344E4" w:rsidRPr="0008713A" w:rsidSect="005451A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5D235" w14:textId="77777777" w:rsidR="005451AF" w:rsidRDefault="005451AF" w:rsidP="005451AF">
      <w:r>
        <w:separator/>
      </w:r>
    </w:p>
  </w:endnote>
  <w:endnote w:type="continuationSeparator" w:id="0">
    <w:p w14:paraId="6AA45743" w14:textId="77777777" w:rsidR="005451AF" w:rsidRDefault="005451AF" w:rsidP="0054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A04AD" w14:textId="77777777" w:rsidR="005451AF" w:rsidRDefault="005451AF" w:rsidP="00340A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440E2" w14:textId="77777777" w:rsidR="005451AF" w:rsidRDefault="005451AF" w:rsidP="005451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39DC7" w14:textId="66C977C4" w:rsidR="005451AF" w:rsidRDefault="005451AF" w:rsidP="00340A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45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167783" w14:textId="46B7506C" w:rsidR="005451AF" w:rsidRPr="005451AF" w:rsidRDefault="005451AF" w:rsidP="005451AF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61D65" w14:textId="77777777" w:rsidR="005451AF" w:rsidRDefault="005451AF" w:rsidP="005451AF">
      <w:r>
        <w:separator/>
      </w:r>
    </w:p>
  </w:footnote>
  <w:footnote w:type="continuationSeparator" w:id="0">
    <w:p w14:paraId="74359BF9" w14:textId="77777777" w:rsidR="005451AF" w:rsidRDefault="005451AF" w:rsidP="00545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D3C67"/>
    <w:multiLevelType w:val="hybridMultilevel"/>
    <w:tmpl w:val="130C3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E4"/>
    <w:rsid w:val="0008713A"/>
    <w:rsid w:val="000A0993"/>
    <w:rsid w:val="00117D34"/>
    <w:rsid w:val="00167665"/>
    <w:rsid w:val="001E163C"/>
    <w:rsid w:val="0025677A"/>
    <w:rsid w:val="0034458C"/>
    <w:rsid w:val="00426AC8"/>
    <w:rsid w:val="0046703A"/>
    <w:rsid w:val="00505DC4"/>
    <w:rsid w:val="005451AF"/>
    <w:rsid w:val="005E17EE"/>
    <w:rsid w:val="005E4B44"/>
    <w:rsid w:val="00771261"/>
    <w:rsid w:val="008A395F"/>
    <w:rsid w:val="008D6A99"/>
    <w:rsid w:val="00953B1A"/>
    <w:rsid w:val="00981B9B"/>
    <w:rsid w:val="00BD2118"/>
    <w:rsid w:val="00C22830"/>
    <w:rsid w:val="00C47B93"/>
    <w:rsid w:val="00C66A62"/>
    <w:rsid w:val="00C87662"/>
    <w:rsid w:val="00DF69EF"/>
    <w:rsid w:val="00E344E4"/>
    <w:rsid w:val="00F2512D"/>
    <w:rsid w:val="00F3377E"/>
    <w:rsid w:val="00FA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6E85BC"/>
  <w14:defaultImageDpi w14:val="300"/>
  <w15:docId w15:val="{D5ABEA9E-9930-4700-ABA2-88FD76D3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4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7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E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713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451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1AF"/>
  </w:style>
  <w:style w:type="character" w:styleId="PageNumber">
    <w:name w:val="page number"/>
    <w:basedOn w:val="DefaultParagraphFont"/>
    <w:uiPriority w:val="99"/>
    <w:semiHidden/>
    <w:unhideWhenUsed/>
    <w:rsid w:val="005451AF"/>
  </w:style>
  <w:style w:type="paragraph" w:styleId="Header">
    <w:name w:val="header"/>
    <w:basedOn w:val="Normal"/>
    <w:link w:val="HeaderChar"/>
    <w:uiPriority w:val="99"/>
    <w:unhideWhenUsed/>
    <w:rsid w:val="005451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euerl@u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lfeuerborn</dc:creator>
  <cp:keywords/>
  <dc:description/>
  <cp:lastModifiedBy>Sortor, Katherine (LNI)</cp:lastModifiedBy>
  <cp:revision>2</cp:revision>
  <cp:lastPrinted>2017-05-17T18:17:00Z</cp:lastPrinted>
  <dcterms:created xsi:type="dcterms:W3CDTF">2018-06-26T17:21:00Z</dcterms:created>
  <dcterms:modified xsi:type="dcterms:W3CDTF">2018-06-26T17:21:00Z</dcterms:modified>
</cp:coreProperties>
</file>